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0B" w:rsidRPr="00C479BE" w:rsidRDefault="004D0820" w:rsidP="00F90F0B">
      <w:pPr>
        <w:spacing w:line="460" w:lineRule="exact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35pt;margin-top:-25.4pt;width:45.75pt;height:50.4pt;z-index:251658240">
            <v:imagedata r:id="rId6" o:title=""/>
          </v:shape>
          <o:OLEObject Type="Embed" ProgID="PBrush" ShapeID="_x0000_s1027" DrawAspect="Content" ObjectID="_1758094149" r:id="rId7"/>
        </w:pict>
      </w:r>
      <w:r w:rsidR="00F90F0B" w:rsidRPr="00C479BE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F90F0B" w:rsidRPr="00C479BE" w:rsidRDefault="00F90F0B" w:rsidP="00F90F0B">
      <w:pPr>
        <w:rPr>
          <w:rFonts w:ascii="TH SarabunPSK" w:hAnsi="TH SarabunPSK" w:cs="TH SarabunPSK"/>
          <w:sz w:val="32"/>
          <w:szCs w:val="32"/>
          <w:cs/>
        </w:rPr>
      </w:pPr>
      <w:r w:rsidRPr="00C479B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479BE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C479BE">
        <w:rPr>
          <w:rFonts w:ascii="TH SarabunPSK" w:hAnsi="TH SarabunPSK" w:cs="TH SarabunPSK"/>
          <w:sz w:val="32"/>
          <w:szCs w:val="32"/>
          <w:cs/>
        </w:rPr>
        <w:t>โรงพยาบาลเชียงรายประชานุเคราะห์    โทร .....................</w:t>
      </w:r>
      <w:r w:rsidRPr="00C479B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:rsidR="00F90F0B" w:rsidRPr="00C479BE" w:rsidRDefault="00F90F0B" w:rsidP="00F90F0B">
      <w:pPr>
        <w:rPr>
          <w:rFonts w:ascii="TH SarabunPSK" w:hAnsi="TH SarabunPSK" w:cs="TH SarabunPSK"/>
          <w:sz w:val="32"/>
          <w:szCs w:val="32"/>
        </w:rPr>
      </w:pPr>
      <w:r w:rsidRPr="00C479B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479BE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               </w:t>
      </w:r>
      <w:r w:rsidRPr="00C479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</w:t>
      </w:r>
      <w:r w:rsidRPr="00C479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479B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            </w:t>
      </w:r>
    </w:p>
    <w:p w:rsidR="00F90F0B" w:rsidRPr="00C479BE" w:rsidRDefault="00F90F0B" w:rsidP="00F90F0B">
      <w:pPr>
        <w:rPr>
          <w:rFonts w:ascii="TH SarabunPSK" w:hAnsi="TH SarabunPSK" w:cs="TH SarabunPSK"/>
          <w:sz w:val="32"/>
          <w:szCs w:val="32"/>
        </w:rPr>
      </w:pPr>
      <w:r w:rsidRPr="00C479B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479BE">
        <w:rPr>
          <w:rFonts w:ascii="TH SarabunPSK" w:hAnsi="TH SarabunPSK" w:cs="TH SarabunPSK"/>
          <w:sz w:val="32"/>
          <w:szCs w:val="32"/>
          <w:cs/>
        </w:rPr>
        <w:tab/>
        <w:t xml:space="preserve">ขออนุมัติจ้างลูกจ้างชั่วคราว                                                                                     </w:t>
      </w:r>
      <w:r w:rsidRPr="00C479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F90F0B" w:rsidRPr="00C479BE" w:rsidRDefault="00F90F0B" w:rsidP="00F90F0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479BE">
        <w:rPr>
          <w:rFonts w:ascii="TH SarabunPSK" w:hAnsi="TH SarabunPSK" w:cs="TH SarabunPSK"/>
          <w:sz w:val="32"/>
          <w:szCs w:val="32"/>
          <w:cs/>
        </w:rPr>
        <w:t>เรียน</w:t>
      </w:r>
      <w:r w:rsidRPr="00C479BE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 (ผ่านประธานคณะกรรมการบริหารทรัพยากรบุคคล </w:t>
      </w:r>
      <w:r w:rsidRPr="00C479BE">
        <w:rPr>
          <w:rFonts w:ascii="TH SarabunPSK" w:hAnsi="TH SarabunPSK" w:cs="TH SarabunPSK"/>
          <w:sz w:val="32"/>
          <w:szCs w:val="32"/>
        </w:rPr>
        <w:t>CHRO</w:t>
      </w:r>
      <w:r w:rsidRPr="00C479BE">
        <w:rPr>
          <w:rFonts w:ascii="TH SarabunPSK" w:hAnsi="TH SarabunPSK" w:cs="TH SarabunPSK"/>
          <w:sz w:val="32"/>
          <w:szCs w:val="32"/>
          <w:cs/>
        </w:rPr>
        <w:t>)</w:t>
      </w:r>
    </w:p>
    <w:p w:rsidR="00F90F0B" w:rsidRPr="00C479BE" w:rsidRDefault="00F90F0B" w:rsidP="00F90F0B">
      <w:pPr>
        <w:spacing w:before="120"/>
        <w:ind w:firstLine="1440"/>
        <w:jc w:val="thaiDistribute"/>
        <w:rPr>
          <w:rFonts w:ascii="TH SarabunPSK" w:hAnsi="TH SarabunPSK" w:cs="TH SarabunPSK"/>
          <w:sz w:val="28"/>
          <w:szCs w:val="32"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>ด้วย หน่วยงาน...........................................  กลุ่มงาน................................................             มีความประสงค์ขออนุมัติจ้างลูกจ้างชั่วคราว ตำแหน่ง.............................................จำนวน..............อัตรา               โดยมีเหตุผลเพื่อจ้างทดแทน(นาย/นาง/นางสาว).................................................... ที่ลาออกจากการปฏิบัติงานเมื่อวันที่................................................................. หรือขออนุมัติจ้างเพิ่มเนื่องจากภาระงานเพิ่มขึ้น/ขยายงานบริการ ตามอัตรากำลัง บทบาทหน้าที่ และปริมาณผลงาน ที่แนบมาพร้อมนี้</w:t>
      </w:r>
    </w:p>
    <w:p w:rsidR="00F90F0B" w:rsidRPr="00C479BE" w:rsidRDefault="00F90F0B" w:rsidP="00F90F0B">
      <w:pPr>
        <w:pStyle w:val="a4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28"/>
          <w:szCs w:val="32"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>อัตรากำลัง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134"/>
        <w:gridCol w:w="1134"/>
      </w:tblGrid>
      <w:tr w:rsidR="00D0358E" w:rsidRPr="00C479BE" w:rsidTr="00D0358E">
        <w:trPr>
          <w:jc w:val="center"/>
        </w:trPr>
        <w:tc>
          <w:tcPr>
            <w:tcW w:w="2835" w:type="dxa"/>
            <w:vMerge w:val="restart"/>
            <w:vAlign w:val="center"/>
          </w:tcPr>
          <w:p w:rsidR="00D0358E" w:rsidRPr="00C479BE" w:rsidRDefault="00D0358E" w:rsidP="00D216A4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C479BE">
              <w:rPr>
                <w:rFonts w:ascii="TH SarabunPSK" w:hAnsi="TH SarabunPSK" w:cs="TH SarabunPSK"/>
                <w:sz w:val="28"/>
                <w:szCs w:val="32"/>
                <w:cs/>
              </w:rPr>
              <w:t>ตำแหน่งที่มีในกลุ่มงาน</w:t>
            </w:r>
          </w:p>
        </w:tc>
        <w:tc>
          <w:tcPr>
            <w:tcW w:w="1701" w:type="dxa"/>
            <w:vMerge w:val="restart"/>
            <w:vAlign w:val="center"/>
          </w:tcPr>
          <w:p w:rsidR="00D0358E" w:rsidRPr="00C479BE" w:rsidRDefault="00D0358E" w:rsidP="00D0358E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479BE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กรอบ </w:t>
            </w:r>
            <w:r w:rsidRPr="00C479BE">
              <w:rPr>
                <w:rFonts w:ascii="TH SarabunPSK" w:hAnsi="TH SarabunPSK" w:cs="TH SarabunPSK"/>
                <w:sz w:val="28"/>
                <w:szCs w:val="32"/>
              </w:rPr>
              <w:t xml:space="preserve">FTE </w:t>
            </w:r>
            <w:r>
              <w:rPr>
                <w:rFonts w:ascii="TH SarabunPSK" w:hAnsi="TH SarabunPSK" w:cs="TH SarabunPSK"/>
                <w:sz w:val="28"/>
                <w:szCs w:val="32"/>
              </w:rPr>
              <w:t>66-69</w:t>
            </w:r>
          </w:p>
        </w:tc>
        <w:tc>
          <w:tcPr>
            <w:tcW w:w="1843" w:type="dxa"/>
            <w:vMerge w:val="restart"/>
          </w:tcPr>
          <w:p w:rsidR="00D0358E" w:rsidRPr="00C479BE" w:rsidRDefault="00D0358E" w:rsidP="00D216A4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479BE">
              <w:rPr>
                <w:rFonts w:ascii="TH SarabunPSK" w:hAnsi="TH SarabunPSK" w:cs="TH SarabunPSK"/>
                <w:sz w:val="28"/>
                <w:szCs w:val="32"/>
                <w:cs/>
              </w:rPr>
              <w:t>มีปฏิบัติงาน</w:t>
            </w:r>
          </w:p>
          <w:p w:rsidR="00D0358E" w:rsidRPr="00C479BE" w:rsidRDefault="00D0358E" w:rsidP="00D216A4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C479BE">
              <w:rPr>
                <w:rFonts w:ascii="TH SarabunPSK" w:hAnsi="TH SarabunPSK" w:cs="TH SarabunPSK"/>
                <w:sz w:val="28"/>
                <w:szCs w:val="32"/>
                <w:cs/>
              </w:rPr>
              <w:t>จริง</w:t>
            </w:r>
          </w:p>
        </w:tc>
        <w:tc>
          <w:tcPr>
            <w:tcW w:w="2268" w:type="dxa"/>
            <w:gridSpan w:val="2"/>
          </w:tcPr>
          <w:p w:rsidR="00D0358E" w:rsidRPr="00C479BE" w:rsidRDefault="00D0358E" w:rsidP="00D216A4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479BE">
              <w:rPr>
                <w:rFonts w:ascii="TH SarabunPSK" w:hAnsi="TH SarabunPSK" w:cs="TH SarabunPSK"/>
                <w:sz w:val="28"/>
                <w:szCs w:val="32"/>
                <w:cs/>
              </w:rPr>
              <w:t>จำนวนที่ขออนุมัติ</w:t>
            </w:r>
          </w:p>
        </w:tc>
      </w:tr>
      <w:tr w:rsidR="00D0358E" w:rsidRPr="00C479BE" w:rsidTr="00D0358E">
        <w:trPr>
          <w:jc w:val="center"/>
        </w:trPr>
        <w:tc>
          <w:tcPr>
            <w:tcW w:w="2835" w:type="dxa"/>
            <w:vMerge/>
          </w:tcPr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01" w:type="dxa"/>
            <w:vMerge/>
          </w:tcPr>
          <w:p w:rsidR="00D0358E" w:rsidRPr="00C479BE" w:rsidRDefault="00D0358E" w:rsidP="00D216A4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D0358E" w:rsidRPr="00C479BE" w:rsidRDefault="00D0358E" w:rsidP="00D216A4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479BE">
              <w:rPr>
                <w:rFonts w:ascii="TH SarabunPSK" w:hAnsi="TH SarabunPSK" w:cs="TH SarabunPSK"/>
                <w:sz w:val="28"/>
                <w:szCs w:val="32"/>
                <w:cs/>
              </w:rPr>
              <w:t>ทดแทน</w:t>
            </w:r>
          </w:p>
        </w:tc>
        <w:tc>
          <w:tcPr>
            <w:tcW w:w="1134" w:type="dxa"/>
          </w:tcPr>
          <w:p w:rsidR="00D0358E" w:rsidRPr="00C479BE" w:rsidRDefault="00D0358E" w:rsidP="00D216A4">
            <w:pPr>
              <w:pStyle w:val="a4"/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479BE">
              <w:rPr>
                <w:rFonts w:ascii="TH SarabunPSK" w:hAnsi="TH SarabunPSK" w:cs="TH SarabunPSK"/>
                <w:sz w:val="28"/>
                <w:szCs w:val="32"/>
                <w:cs/>
              </w:rPr>
              <w:t>เพิ่ม</w:t>
            </w:r>
          </w:p>
        </w:tc>
      </w:tr>
      <w:tr w:rsidR="00D0358E" w:rsidRPr="00C479BE" w:rsidTr="00D0358E">
        <w:trPr>
          <w:jc w:val="center"/>
        </w:trPr>
        <w:tc>
          <w:tcPr>
            <w:tcW w:w="2835" w:type="dxa"/>
          </w:tcPr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01" w:type="dxa"/>
          </w:tcPr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D0358E" w:rsidRPr="00C479BE" w:rsidRDefault="00D0358E" w:rsidP="00D216A4">
            <w:pPr>
              <w:pStyle w:val="a4"/>
              <w:spacing w:before="120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:rsidR="00F90F0B" w:rsidRPr="00C479BE" w:rsidRDefault="00F90F0B" w:rsidP="00F90F0B">
      <w:pPr>
        <w:pStyle w:val="a4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28"/>
          <w:szCs w:val="32"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>หน้าที่รับผิดชอบ</w:t>
      </w:r>
      <w:r w:rsidRPr="00C479BE">
        <w:rPr>
          <w:rFonts w:ascii="TH SarabunPSK" w:hAnsi="TH SarabunPSK" w:cs="TH SarabunPSK"/>
          <w:sz w:val="28"/>
          <w:szCs w:val="32"/>
        </w:rPr>
        <w:t xml:space="preserve"> </w:t>
      </w:r>
      <w:r w:rsidRPr="00C479BE">
        <w:rPr>
          <w:rFonts w:ascii="TH SarabunPSK" w:hAnsi="TH SarabunPSK" w:cs="TH SarabunPSK"/>
          <w:sz w:val="32"/>
          <w:szCs w:val="32"/>
          <w:cs/>
        </w:rPr>
        <w:t>(</w:t>
      </w:r>
      <w:r w:rsidRPr="00C479BE">
        <w:rPr>
          <w:rFonts w:ascii="TH SarabunPSK" w:hAnsi="TH SarabunPSK" w:cs="TH SarabunPSK"/>
          <w:sz w:val="32"/>
          <w:szCs w:val="32"/>
        </w:rPr>
        <w:t>job description</w:t>
      </w:r>
      <w:r w:rsidRPr="00C479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479BE">
        <w:rPr>
          <w:rFonts w:ascii="TH SarabunPSK" w:hAnsi="TH SarabunPSK" w:cs="TH SarabunPSK"/>
          <w:sz w:val="28"/>
          <w:szCs w:val="32"/>
        </w:rPr>
        <w:t xml:space="preserve"> </w:t>
      </w:r>
      <w:r w:rsidRPr="00C479BE">
        <w:rPr>
          <w:rFonts w:ascii="TH SarabunPSK" w:hAnsi="TH SarabunPSK" w:cs="TH SarabunPSK"/>
          <w:sz w:val="28"/>
          <w:szCs w:val="32"/>
          <w:cs/>
        </w:rPr>
        <w:t>เอกสารแนบ</w:t>
      </w:r>
    </w:p>
    <w:p w:rsidR="00F90F0B" w:rsidRPr="00C479BE" w:rsidRDefault="00F90F0B" w:rsidP="00F90F0B">
      <w:pPr>
        <w:pStyle w:val="a4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>ปริมาณผลงาน (</w:t>
      </w:r>
      <w:r w:rsidRPr="00C479BE">
        <w:rPr>
          <w:rFonts w:ascii="TH SarabunPSK" w:hAnsi="TH SarabunPSK" w:cs="TH SarabunPSK"/>
          <w:sz w:val="28"/>
          <w:szCs w:val="32"/>
        </w:rPr>
        <w:t>workload</w:t>
      </w:r>
      <w:r w:rsidRPr="00C479BE">
        <w:rPr>
          <w:rFonts w:ascii="TH SarabunPSK" w:hAnsi="TH SarabunPSK" w:cs="TH SarabunPSK"/>
          <w:sz w:val="28"/>
          <w:szCs w:val="32"/>
          <w:cs/>
        </w:rPr>
        <w:t>)  เอกสารแนบ</w:t>
      </w:r>
    </w:p>
    <w:p w:rsidR="00F90F0B" w:rsidRPr="00C479BE" w:rsidRDefault="00F90F0B" w:rsidP="00F90F0B">
      <w:pPr>
        <w:spacing w:before="240"/>
        <w:ind w:left="144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</w:t>
      </w: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ab/>
      </w:r>
      <w:r w:rsidRPr="00C479BE">
        <w:rPr>
          <w:rFonts w:ascii="TH SarabunPSK" w:hAnsi="TH SarabunPSK" w:cs="TH SarabunPSK"/>
          <w:sz w:val="28"/>
          <w:szCs w:val="32"/>
          <w:cs/>
        </w:rPr>
        <w:tab/>
      </w:r>
      <w:r w:rsidRPr="00C479BE">
        <w:rPr>
          <w:rFonts w:ascii="TH SarabunPSK" w:hAnsi="TH SarabunPSK" w:cs="TH SarabunPSK"/>
          <w:sz w:val="28"/>
          <w:szCs w:val="32"/>
          <w:cs/>
        </w:rPr>
        <w:tab/>
      </w:r>
      <w:r w:rsidRPr="00C479BE">
        <w:rPr>
          <w:rFonts w:ascii="TH SarabunPSK" w:hAnsi="TH SarabunPSK" w:cs="TH SarabunPSK"/>
          <w:sz w:val="28"/>
          <w:szCs w:val="32"/>
          <w:cs/>
        </w:rPr>
        <w:tab/>
        <w:t>(.................................................)</w:t>
      </w: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  <w:r w:rsidRPr="00C479BE">
        <w:rPr>
          <w:rFonts w:ascii="TH SarabunPSK" w:hAnsi="TH SarabunPSK" w:cs="TH SarabunPSK"/>
          <w:sz w:val="28"/>
          <w:szCs w:val="32"/>
        </w:rPr>
        <w:tab/>
      </w:r>
      <w:r w:rsidRPr="00C479BE">
        <w:rPr>
          <w:rFonts w:ascii="TH SarabunPSK" w:hAnsi="TH SarabunPSK" w:cs="TH SarabunPSK"/>
          <w:sz w:val="28"/>
          <w:szCs w:val="32"/>
        </w:rPr>
        <w:tab/>
      </w:r>
      <w:r w:rsidRPr="00C479BE">
        <w:rPr>
          <w:rFonts w:ascii="TH SarabunPSK" w:hAnsi="TH SarabunPSK" w:cs="TH SarabunPSK"/>
          <w:sz w:val="28"/>
          <w:szCs w:val="32"/>
        </w:rPr>
        <w:tab/>
      </w:r>
      <w:r w:rsidRPr="00C479BE">
        <w:rPr>
          <w:rFonts w:ascii="TH SarabunPSK" w:hAnsi="TH SarabunPSK" w:cs="TH SarabunPSK"/>
          <w:sz w:val="28"/>
          <w:szCs w:val="32"/>
          <w:cs/>
        </w:rPr>
        <w:t xml:space="preserve">     ตำแหน่ง...............................................</w:t>
      </w: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ab/>
      </w:r>
      <w:r w:rsidRPr="00C479BE">
        <w:rPr>
          <w:rFonts w:ascii="TH SarabunPSK" w:hAnsi="TH SarabunPSK" w:cs="TH SarabunPSK"/>
          <w:sz w:val="28"/>
          <w:szCs w:val="32"/>
          <w:cs/>
        </w:rPr>
        <w:tab/>
      </w:r>
      <w:r w:rsidRPr="00C479BE">
        <w:rPr>
          <w:rFonts w:ascii="TH SarabunPSK" w:hAnsi="TH SarabunPSK" w:cs="TH SarabunPSK"/>
          <w:sz w:val="28"/>
          <w:szCs w:val="32"/>
          <w:cs/>
        </w:rPr>
        <w:tab/>
        <w:t>หัวหน้างาน/กลุ่มงาน.....................................................</w:t>
      </w: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</w:p>
    <w:p w:rsidR="00C36DD7" w:rsidRPr="00C479BE" w:rsidRDefault="00C36DD7" w:rsidP="00C36D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79BE">
        <w:rPr>
          <w:rFonts w:ascii="TH SarabunPSK" w:hAnsi="TH SarabunPSK" w:cs="TH SarabunPSK"/>
          <w:b/>
          <w:bCs/>
          <w:sz w:val="32"/>
          <w:szCs w:val="32"/>
          <w:cs/>
        </w:rPr>
        <w:t>เรียนผู้อำนวยการ</w:t>
      </w:r>
    </w:p>
    <w:p w:rsidR="00C36DD7" w:rsidRPr="00C479BE" w:rsidRDefault="00C36DD7" w:rsidP="00C36D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79BE">
        <w:rPr>
          <w:rFonts w:ascii="TH SarabunPSK" w:hAnsi="TH SarabunPSK" w:cs="TH SarabunPSK"/>
          <w:b/>
          <w:bCs/>
          <w:sz w:val="32"/>
          <w:szCs w:val="32"/>
          <w:cs/>
        </w:rPr>
        <w:t>ตรวจสอบแล้วเห็นควร</w:t>
      </w:r>
    </w:p>
    <w:p w:rsidR="00772C74" w:rsidRPr="00C479BE" w:rsidRDefault="00772C74" w:rsidP="00772C74">
      <w:pPr>
        <w:pStyle w:val="a4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479BE">
        <w:rPr>
          <w:rFonts w:ascii="TH SarabunPSK" w:hAnsi="TH SarabunPSK" w:cs="TH SarabunPSK"/>
          <w:sz w:val="32"/>
          <w:szCs w:val="32"/>
          <w:cs/>
        </w:rPr>
        <w:t xml:space="preserve">นำเข้าคณะกรรมการ </w:t>
      </w:r>
      <w:r w:rsidRPr="00C479BE">
        <w:rPr>
          <w:rFonts w:ascii="TH SarabunPSK" w:hAnsi="TH SarabunPSK" w:cs="TH SarabunPSK"/>
          <w:sz w:val="32"/>
          <w:szCs w:val="32"/>
        </w:rPr>
        <w:t>CHRO</w:t>
      </w:r>
    </w:p>
    <w:p w:rsidR="00C36DD7" w:rsidRPr="00C479BE" w:rsidRDefault="00772C74" w:rsidP="00C36DD7">
      <w:pPr>
        <w:pStyle w:val="a4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479B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C36DD7" w:rsidRPr="00C479BE" w:rsidRDefault="00C36DD7" w:rsidP="00C36D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36DD7" w:rsidRPr="00C479BE" w:rsidRDefault="00C36DD7" w:rsidP="00C36D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36DD7" w:rsidRPr="00C479BE" w:rsidRDefault="00C36DD7" w:rsidP="00C36DD7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479BE">
        <w:rPr>
          <w:rFonts w:ascii="TH SarabunPSK" w:hAnsi="TH SarabunPSK" w:cs="TH SarabunPSK"/>
          <w:sz w:val="32"/>
          <w:szCs w:val="32"/>
          <w:cs/>
        </w:rPr>
        <w:lastRenderedPageBreak/>
        <w:t>(....................................................)</w:t>
      </w:r>
    </w:p>
    <w:p w:rsidR="00C36DD7" w:rsidRPr="00C479BE" w:rsidRDefault="00C36DD7" w:rsidP="00C36DD7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479BE">
        <w:rPr>
          <w:rFonts w:ascii="TH SarabunPSK" w:hAnsi="TH SarabunPSK" w:cs="TH SarabunPSK"/>
          <w:sz w:val="32"/>
          <w:szCs w:val="32"/>
          <w:cs/>
        </w:rPr>
        <w:t xml:space="preserve"> ประธานคณะกรรมการ </w:t>
      </w:r>
      <w:r w:rsidRPr="00C479BE">
        <w:rPr>
          <w:rFonts w:ascii="TH SarabunPSK" w:hAnsi="TH SarabunPSK" w:cs="TH SarabunPSK"/>
          <w:sz w:val="32"/>
          <w:szCs w:val="32"/>
        </w:rPr>
        <w:t>CHRO</w:t>
      </w:r>
    </w:p>
    <w:p w:rsidR="00FE7E1F" w:rsidRPr="00C479BE" w:rsidRDefault="00FE7E1F" w:rsidP="00C36DD7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</w:p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</w:p>
    <w:p w:rsidR="001719A1" w:rsidRPr="00C479BE" w:rsidRDefault="001719A1" w:rsidP="001719A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9BE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บัญชีรายละเอียดแนบท้าย การขออนุมัติอัตรากำลังทดแทนหรือเพิ่ม</w:t>
      </w:r>
    </w:p>
    <w:p w:rsidR="001719A1" w:rsidRPr="00C479BE" w:rsidRDefault="001719A1" w:rsidP="001719A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9BE">
        <w:rPr>
          <w:rFonts w:ascii="TH SarabunPSK" w:hAnsi="TH SarabunPSK" w:cs="TH SarabunPSK"/>
          <w:b/>
          <w:bCs/>
          <w:sz w:val="32"/>
          <w:szCs w:val="32"/>
          <w:cs/>
        </w:rPr>
        <w:t>ฝ่าย/กลุ่มงาน...........................................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1719A1" w:rsidRPr="00C479BE" w:rsidTr="00FE7E1F">
        <w:trPr>
          <w:trHeight w:val="482"/>
        </w:trPr>
        <w:tc>
          <w:tcPr>
            <w:tcW w:w="2410" w:type="dxa"/>
            <w:vMerge w:val="restart"/>
            <w:vAlign w:val="center"/>
          </w:tcPr>
          <w:p w:rsidR="001719A1" w:rsidRPr="00C479BE" w:rsidRDefault="001719A1" w:rsidP="00FE7E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797" w:type="dxa"/>
            <w:vMerge w:val="restart"/>
            <w:vAlign w:val="center"/>
          </w:tcPr>
          <w:p w:rsidR="001719A1" w:rsidRPr="00C479BE" w:rsidRDefault="001719A1" w:rsidP="00FE7E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หน้าที่รับผิดชอบ(</w:t>
            </w: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</w:t>
            </w: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719A1" w:rsidRPr="00C479BE" w:rsidTr="00FE7E1F">
        <w:trPr>
          <w:trHeight w:val="539"/>
        </w:trPr>
        <w:tc>
          <w:tcPr>
            <w:tcW w:w="2410" w:type="dxa"/>
            <w:vMerge/>
          </w:tcPr>
          <w:p w:rsidR="001719A1" w:rsidRPr="00C479BE" w:rsidRDefault="001719A1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vMerge/>
          </w:tcPr>
          <w:p w:rsidR="001719A1" w:rsidRPr="00C479BE" w:rsidRDefault="001719A1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7E1F" w:rsidRPr="00C479BE" w:rsidTr="001719A1">
        <w:tc>
          <w:tcPr>
            <w:tcW w:w="2410" w:type="dxa"/>
            <w:vMerge w:val="restart"/>
          </w:tcPr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7E1F" w:rsidRPr="00C479BE" w:rsidTr="001719A1">
        <w:tc>
          <w:tcPr>
            <w:tcW w:w="2410" w:type="dxa"/>
            <w:vMerge/>
          </w:tcPr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FE7E1F" w:rsidRPr="00C479BE" w:rsidRDefault="00FE7E1F" w:rsidP="00FE7E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ปริมาณผลงาน</w:t>
            </w: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Workload</w:t>
            </w: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E7E1F" w:rsidRPr="00C479BE" w:rsidTr="001719A1">
        <w:tc>
          <w:tcPr>
            <w:tcW w:w="2410" w:type="dxa"/>
            <w:vMerge/>
          </w:tcPr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7E1F" w:rsidRPr="00C479BE" w:rsidTr="001719A1">
        <w:tc>
          <w:tcPr>
            <w:tcW w:w="2410" w:type="dxa"/>
            <w:vMerge/>
          </w:tcPr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เหตุผลอื่นๆ เพื่อประกอบการพิจารณา</w:t>
            </w:r>
          </w:p>
        </w:tc>
      </w:tr>
      <w:tr w:rsidR="00FE7E1F" w:rsidRPr="00C479BE" w:rsidTr="001719A1">
        <w:tc>
          <w:tcPr>
            <w:tcW w:w="2410" w:type="dxa"/>
            <w:vMerge/>
          </w:tcPr>
          <w:p w:rsidR="00FE7E1F" w:rsidRPr="00C479BE" w:rsidRDefault="00FE7E1F" w:rsidP="00473FE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E1F" w:rsidRPr="00C479BE" w:rsidRDefault="00FE7E1F" w:rsidP="00473F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0F0B" w:rsidRPr="00C479BE" w:rsidRDefault="00F90F0B" w:rsidP="00F90F0B">
      <w:pPr>
        <w:ind w:left="1440"/>
        <w:jc w:val="thaiDistribute"/>
        <w:rPr>
          <w:rFonts w:ascii="TH SarabunPSK" w:hAnsi="TH SarabunPSK" w:cs="TH SarabunPSK"/>
          <w:sz w:val="28"/>
          <w:szCs w:val="32"/>
        </w:rPr>
      </w:pPr>
    </w:p>
    <w:p w:rsidR="00FE7E1F" w:rsidRPr="00C479BE" w:rsidRDefault="00FE7E1F" w:rsidP="00FE7E1F">
      <w:pPr>
        <w:ind w:left="1440"/>
        <w:jc w:val="right"/>
        <w:rPr>
          <w:rFonts w:ascii="TH SarabunPSK" w:hAnsi="TH SarabunPSK" w:cs="TH SarabunPSK"/>
          <w:sz w:val="28"/>
          <w:szCs w:val="32"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>ลงชื่อ.................................................</w:t>
      </w:r>
    </w:p>
    <w:p w:rsidR="00324445" w:rsidRPr="00C479BE" w:rsidRDefault="00FE7E1F" w:rsidP="00772C74">
      <w:pPr>
        <w:spacing w:before="120"/>
        <w:ind w:left="1440"/>
        <w:jc w:val="right"/>
        <w:rPr>
          <w:rFonts w:ascii="TH SarabunPSK" w:hAnsi="TH SarabunPSK" w:cs="TH SarabunPSK"/>
          <w:cs/>
        </w:rPr>
      </w:pPr>
      <w:r w:rsidRPr="00C479BE">
        <w:rPr>
          <w:rFonts w:ascii="TH SarabunPSK" w:hAnsi="TH SarabunPSK" w:cs="TH SarabunPSK"/>
          <w:sz w:val="28"/>
          <w:szCs w:val="32"/>
          <w:cs/>
        </w:rPr>
        <w:t>หัวหน้างาน/กลุ่มงาน</w:t>
      </w:r>
      <w:r w:rsidRPr="00C479BE">
        <w:rPr>
          <w:rFonts w:ascii="TH SarabunPSK" w:hAnsi="TH SarabunPSK" w:cs="TH SarabunPSK"/>
          <w:sz w:val="28"/>
          <w:szCs w:val="32"/>
        </w:rPr>
        <w:t>……………………………….</w:t>
      </w:r>
    </w:p>
    <w:sectPr w:rsidR="00324445" w:rsidRPr="00C479BE" w:rsidSect="00FE7E1F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6F9"/>
    <w:multiLevelType w:val="hybridMultilevel"/>
    <w:tmpl w:val="FBB4C40C"/>
    <w:lvl w:ilvl="0" w:tplc="785024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4DBD"/>
    <w:multiLevelType w:val="hybridMultilevel"/>
    <w:tmpl w:val="2EA269D8"/>
    <w:lvl w:ilvl="0" w:tplc="C9182CDA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B"/>
    <w:rsid w:val="0009326D"/>
    <w:rsid w:val="000F6F5F"/>
    <w:rsid w:val="00101907"/>
    <w:rsid w:val="0010638C"/>
    <w:rsid w:val="00111E2F"/>
    <w:rsid w:val="001719A1"/>
    <w:rsid w:val="00234CA7"/>
    <w:rsid w:val="002F57D5"/>
    <w:rsid w:val="00310D23"/>
    <w:rsid w:val="003202C8"/>
    <w:rsid w:val="00324445"/>
    <w:rsid w:val="0035116D"/>
    <w:rsid w:val="003B2315"/>
    <w:rsid w:val="003E0938"/>
    <w:rsid w:val="003E75D2"/>
    <w:rsid w:val="004006A5"/>
    <w:rsid w:val="00440914"/>
    <w:rsid w:val="00444753"/>
    <w:rsid w:val="00477D12"/>
    <w:rsid w:val="004C63D4"/>
    <w:rsid w:val="004D0820"/>
    <w:rsid w:val="005042F5"/>
    <w:rsid w:val="00596549"/>
    <w:rsid w:val="005A340A"/>
    <w:rsid w:val="005A6A32"/>
    <w:rsid w:val="00620E59"/>
    <w:rsid w:val="00685BB9"/>
    <w:rsid w:val="0069383A"/>
    <w:rsid w:val="006D0E33"/>
    <w:rsid w:val="00717052"/>
    <w:rsid w:val="00737ED8"/>
    <w:rsid w:val="00772C74"/>
    <w:rsid w:val="0077526C"/>
    <w:rsid w:val="00781A09"/>
    <w:rsid w:val="008664D2"/>
    <w:rsid w:val="008D2C63"/>
    <w:rsid w:val="009242EF"/>
    <w:rsid w:val="009B66E2"/>
    <w:rsid w:val="009D3129"/>
    <w:rsid w:val="00A1681A"/>
    <w:rsid w:val="00A37A47"/>
    <w:rsid w:val="00A47628"/>
    <w:rsid w:val="00AB51BD"/>
    <w:rsid w:val="00C30021"/>
    <w:rsid w:val="00C36DD7"/>
    <w:rsid w:val="00C479BE"/>
    <w:rsid w:val="00CA5C2A"/>
    <w:rsid w:val="00CF4934"/>
    <w:rsid w:val="00D0358E"/>
    <w:rsid w:val="00D93B58"/>
    <w:rsid w:val="00DE2D23"/>
    <w:rsid w:val="00DF63B2"/>
    <w:rsid w:val="00E57B49"/>
    <w:rsid w:val="00E76C51"/>
    <w:rsid w:val="00EC7853"/>
    <w:rsid w:val="00F87F15"/>
    <w:rsid w:val="00F90F0B"/>
    <w:rsid w:val="00FB4D3E"/>
    <w:rsid w:val="00FE727D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0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0B"/>
    <w:pPr>
      <w:spacing w:after="0" w:line="240" w:lineRule="auto"/>
      <w:jc w:val="thaiDistribute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4D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664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0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0B"/>
    <w:pPr>
      <w:spacing w:after="0" w:line="240" w:lineRule="auto"/>
      <w:jc w:val="thaiDistribute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4D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664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ศุภณัฐ แผ่นชัยพรม</cp:lastModifiedBy>
  <cp:revision>2</cp:revision>
  <cp:lastPrinted>2016-04-12T04:26:00Z</cp:lastPrinted>
  <dcterms:created xsi:type="dcterms:W3CDTF">2023-10-06T03:43:00Z</dcterms:created>
  <dcterms:modified xsi:type="dcterms:W3CDTF">2023-10-06T03:43:00Z</dcterms:modified>
</cp:coreProperties>
</file>